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A9BA1" w14:textId="2083C829" w:rsidR="003111A0" w:rsidRDefault="00E53D37" w:rsidP="00E75D9F">
      <w:r>
        <w:rPr>
          <w:noProof/>
        </w:rPr>
        <w:drawing>
          <wp:anchor distT="0" distB="0" distL="114300" distR="114300" simplePos="0" relativeHeight="251664392" behindDoc="0" locked="0" layoutInCell="1" allowOverlap="1" wp14:anchorId="207D43DF" wp14:editId="5E9D5959">
            <wp:simplePos x="0" y="0"/>
            <wp:positionH relativeFrom="column">
              <wp:posOffset>7790213</wp:posOffset>
            </wp:positionH>
            <wp:positionV relativeFrom="page">
              <wp:posOffset>273685</wp:posOffset>
            </wp:positionV>
            <wp:extent cx="1536700" cy="1536700"/>
            <wp:effectExtent l="0" t="0" r="635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0C2">
        <w:rPr>
          <w:noProof/>
        </w:rPr>
        <w:drawing>
          <wp:anchor distT="0" distB="0" distL="114300" distR="114300" simplePos="0" relativeHeight="251659272" behindDoc="0" locked="0" layoutInCell="1" allowOverlap="1" wp14:anchorId="52E7FF6D" wp14:editId="55799A4D">
            <wp:simplePos x="0" y="0"/>
            <wp:positionH relativeFrom="column">
              <wp:posOffset>-581891</wp:posOffset>
            </wp:positionH>
            <wp:positionV relativeFrom="page">
              <wp:posOffset>166370</wp:posOffset>
            </wp:positionV>
            <wp:extent cx="2434590" cy="105664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8BC">
        <w:rPr>
          <w:noProof/>
        </w:rPr>
        <w:drawing>
          <wp:anchor distT="0" distB="0" distL="114300" distR="114300" simplePos="0" relativeHeight="251658241" behindDoc="0" locked="0" layoutInCell="1" allowOverlap="1" wp14:anchorId="1E6791C2" wp14:editId="35215630">
            <wp:simplePos x="0" y="0"/>
            <wp:positionH relativeFrom="page">
              <wp:align>left</wp:align>
            </wp:positionH>
            <wp:positionV relativeFrom="page">
              <wp:posOffset>7415530</wp:posOffset>
            </wp:positionV>
            <wp:extent cx="11169650" cy="143510"/>
            <wp:effectExtent l="0" t="0" r="0" b="889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0" cy="1435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6480F">
        <w:rPr>
          <w:noProof/>
        </w:rPr>
        <w:drawing>
          <wp:anchor distT="0" distB="0" distL="114300" distR="114300" simplePos="0" relativeHeight="251658242" behindDoc="0" locked="0" layoutInCell="1" allowOverlap="1" wp14:anchorId="1571E809" wp14:editId="5AF43D96">
            <wp:simplePos x="0" y="0"/>
            <wp:positionH relativeFrom="column">
              <wp:posOffset>1222375</wp:posOffset>
            </wp:positionH>
            <wp:positionV relativeFrom="page">
              <wp:posOffset>1262380</wp:posOffset>
            </wp:positionV>
            <wp:extent cx="6337935" cy="1821815"/>
            <wp:effectExtent l="0" t="0" r="0" b="0"/>
            <wp:wrapNone/>
            <wp:docPr id="1631089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2" b="13874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80F">
        <w:rPr>
          <w:noProof/>
        </w:rPr>
        <w:drawing>
          <wp:anchor distT="0" distB="0" distL="114300" distR="114300" simplePos="0" relativeHeight="251660296" behindDoc="0" locked="0" layoutInCell="1" allowOverlap="1" wp14:anchorId="10DE0E50" wp14:editId="66EB8EA3">
            <wp:simplePos x="0" y="0"/>
            <wp:positionH relativeFrom="column">
              <wp:posOffset>-287622</wp:posOffset>
            </wp:positionH>
            <wp:positionV relativeFrom="page">
              <wp:posOffset>1370965</wp:posOffset>
            </wp:positionV>
            <wp:extent cx="1517650" cy="546100"/>
            <wp:effectExtent l="0" t="0" r="6350" b="6350"/>
            <wp:wrapNone/>
            <wp:docPr id="10" name="Picture 10" descr="Employer details | trac.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ployer details | trac.job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FF9">
        <w:rPr>
          <w:noProof/>
        </w:rPr>
        <w:drawing>
          <wp:anchor distT="0" distB="0" distL="114300" distR="114300" simplePos="0" relativeHeight="251661320" behindDoc="0" locked="0" layoutInCell="1" allowOverlap="1" wp14:anchorId="572346F2" wp14:editId="75CBF9AC">
            <wp:simplePos x="0" y="0"/>
            <wp:positionH relativeFrom="column">
              <wp:posOffset>-283177</wp:posOffset>
            </wp:positionH>
            <wp:positionV relativeFrom="page">
              <wp:posOffset>2116455</wp:posOffset>
            </wp:positionV>
            <wp:extent cx="1439545" cy="358140"/>
            <wp:effectExtent l="0" t="0" r="8255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9B5">
        <w:rPr>
          <w:noProof/>
        </w:rPr>
        <w:drawing>
          <wp:anchor distT="0" distB="0" distL="114300" distR="114300" simplePos="0" relativeHeight="251662344" behindDoc="0" locked="0" layoutInCell="1" allowOverlap="1" wp14:anchorId="42627EBC" wp14:editId="2D36425B">
            <wp:simplePos x="0" y="0"/>
            <wp:positionH relativeFrom="column">
              <wp:posOffset>-396842</wp:posOffset>
            </wp:positionH>
            <wp:positionV relativeFrom="page">
              <wp:posOffset>2531110</wp:posOffset>
            </wp:positionV>
            <wp:extent cx="1666875" cy="542290"/>
            <wp:effectExtent l="0" t="0" r="0" b="0"/>
            <wp:wrapNone/>
            <wp:docPr id="14" name="Picture 14" descr="British Red Cross | CHS All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itish Red Cross | CHS Allia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Start w:id="1582509454" w:edGrp="everyone"/>
      <w:r w:rsidR="00451E27">
        <w:rPr>
          <w:noProof/>
        </w:rPr>
        <mc:AlternateContent>
          <mc:Choice Requires="wps">
            <w:drawing>
              <wp:anchor distT="45720" distB="45720" distL="114300" distR="114300" simplePos="0" relativeHeight="251668488" behindDoc="0" locked="0" layoutInCell="1" allowOverlap="1" wp14:anchorId="703C8233" wp14:editId="159C751A">
                <wp:simplePos x="0" y="0"/>
                <wp:positionH relativeFrom="column">
                  <wp:posOffset>5752894</wp:posOffset>
                </wp:positionH>
                <wp:positionV relativeFrom="page">
                  <wp:posOffset>7122795</wp:posOffset>
                </wp:positionV>
                <wp:extent cx="3675380" cy="2489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EBAF9" w14:textId="7053C866" w:rsidR="00451E27" w:rsidRPr="00812A9D" w:rsidRDefault="00451E27">
                            <w:pPr>
                              <w:rPr>
                                <w:rFonts w:ascii="Whitney" w:hAnsi="Whitney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©</w:t>
                            </w:r>
                            <w:r w:rsidR="002D381B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2021 St John Ambulance</w:t>
                            </w:r>
                            <w:r w:rsidR="002A23B9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81B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|</w:t>
                            </w:r>
                            <w:r w:rsidR="002A23B9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D381B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Charity</w:t>
                            </w:r>
                            <w:r w:rsidR="00982D3E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no. 1077265/1</w:t>
                            </w:r>
                            <w:r w:rsidR="002A23B9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2D3E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|</w:t>
                            </w:r>
                            <w:r w:rsidR="002A23B9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2D3E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BC</w:t>
                            </w:r>
                            <w:r w:rsidR="002A23B9" w:rsidRPr="00812A9D">
                              <w:rPr>
                                <w:rFonts w:ascii="Whitney" w:hAnsi="Whitney" w:cs="Calibr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17031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C8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3pt;margin-top:560.85pt;width:289.4pt;height:19.6pt;z-index:251668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BvDAIAAPM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" filled="f" stroked="f">
                <v:textbox>
                  <w:txbxContent>
                    <w:p w14:paraId="1AFEBAF9" w14:textId="7053C866" w:rsidR="00451E27" w:rsidRPr="00812A9D" w:rsidRDefault="00451E27">
                      <w:pPr>
                        <w:rPr>
                          <w:rFonts w:ascii="Whitney" w:hAnsi="Whitney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>©</w:t>
                      </w:r>
                      <w:r w:rsidR="002D381B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>2021 St John Ambulance</w:t>
                      </w:r>
                      <w:r w:rsidR="002A23B9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D381B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>|</w:t>
                      </w:r>
                      <w:r w:rsidR="002A23B9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D381B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>Charity</w:t>
                      </w:r>
                      <w:r w:rsidR="00982D3E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 xml:space="preserve"> no. 1077265/1</w:t>
                      </w:r>
                      <w:r w:rsidR="002A23B9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982D3E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>|</w:t>
                      </w:r>
                      <w:r w:rsidR="002A23B9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982D3E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>BC</w:t>
                      </w:r>
                      <w:r w:rsidR="002A23B9" w:rsidRPr="00812A9D">
                        <w:rPr>
                          <w:rFonts w:ascii="Whitney" w:hAnsi="Whitney" w:cs="Calibri"/>
                          <w:color w:val="808080" w:themeColor="background1" w:themeShade="80"/>
                          <w:sz w:val="20"/>
                          <w:szCs w:val="20"/>
                        </w:rPr>
                        <w:t>17031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540FA">
        <w:rPr>
          <w:noProof/>
        </w:rPr>
        <mc:AlternateContent>
          <mc:Choice Requires="wps">
            <w:drawing>
              <wp:anchor distT="45720" distB="45720" distL="114300" distR="114300" simplePos="0" relativeHeight="251666440" behindDoc="0" locked="0" layoutInCell="1" allowOverlap="1" wp14:anchorId="3A14A1F3" wp14:editId="2E452A55">
                <wp:simplePos x="0" y="0"/>
                <wp:positionH relativeFrom="column">
                  <wp:posOffset>1507547</wp:posOffset>
                </wp:positionH>
                <wp:positionV relativeFrom="page">
                  <wp:posOffset>4066540</wp:posOffset>
                </wp:positionV>
                <wp:extent cx="7415530" cy="22561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5530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A11FC" w14:textId="629E860A" w:rsidR="00F540FA" w:rsidRPr="00FC52FF" w:rsidRDefault="0037599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C52FF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="00F540FA" w:rsidRPr="00FC52FF">
                              <w:rPr>
                                <w:sz w:val="32"/>
                                <w:szCs w:val="32"/>
                              </w:rPr>
                              <w:t>ttended a CPR session</w:t>
                            </w:r>
                            <w:r w:rsidR="0009390A" w:rsidRPr="00FC52FF">
                              <w:rPr>
                                <w:sz w:val="32"/>
                                <w:szCs w:val="32"/>
                              </w:rPr>
                              <w:t>, learning life-saving skills as part of Restart a Heart, including:</w:t>
                            </w:r>
                          </w:p>
                          <w:p w14:paraId="46AEE7A7" w14:textId="17B19881" w:rsidR="0009390A" w:rsidRPr="00FC52FF" w:rsidRDefault="009F5FB7" w:rsidP="009E72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2F39AF" w:rsidRPr="00FC52FF">
                              <w:rPr>
                                <w:sz w:val="32"/>
                                <w:szCs w:val="32"/>
                              </w:rPr>
                              <w:t xml:space="preserve">he approach and response to </w:t>
                            </w:r>
                            <w:proofErr w:type="gramStart"/>
                            <w:r w:rsidR="002F39AF" w:rsidRPr="00FC52FF">
                              <w:rPr>
                                <w:sz w:val="32"/>
                                <w:szCs w:val="32"/>
                              </w:rPr>
                              <w:t>an emergency situation</w:t>
                            </w:r>
                            <w:proofErr w:type="gramEnd"/>
                          </w:p>
                          <w:p w14:paraId="01EECE3E" w14:textId="5730544B" w:rsidR="00AE0E9C" w:rsidRPr="00FC52FF" w:rsidRDefault="009F5FB7" w:rsidP="009E72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</w:t>
                            </w:r>
                            <w:r w:rsidR="00AE0E9C" w:rsidRPr="00FC52FF">
                              <w:rPr>
                                <w:sz w:val="32"/>
                                <w:szCs w:val="32"/>
                              </w:rPr>
                              <w:t>ow to iden</w:t>
                            </w:r>
                            <w:r w:rsidR="00E1717A" w:rsidRPr="00FC52FF">
                              <w:rPr>
                                <w:sz w:val="32"/>
                                <w:szCs w:val="32"/>
                              </w:rPr>
                              <w:t>tify an unresponsive casualty that is not breathing</w:t>
                            </w:r>
                          </w:p>
                          <w:p w14:paraId="5E2C93D8" w14:textId="1BB5463D" w:rsidR="00E1717A" w:rsidRPr="00FC52FF" w:rsidRDefault="009F5FB7" w:rsidP="009E72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E1717A" w:rsidRPr="00FC52FF">
                              <w:rPr>
                                <w:sz w:val="32"/>
                                <w:szCs w:val="32"/>
                              </w:rPr>
                              <w:t>he difference between a heart attac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k</w:t>
                            </w:r>
                            <w:r w:rsidR="00E1717A" w:rsidRPr="00FC52FF">
                              <w:rPr>
                                <w:sz w:val="32"/>
                                <w:szCs w:val="32"/>
                              </w:rPr>
                              <w:t xml:space="preserve"> and cardiac arrest</w:t>
                            </w:r>
                          </w:p>
                          <w:p w14:paraId="6B036729" w14:textId="037B67CD" w:rsidR="00E1717A" w:rsidRPr="00FC52FF" w:rsidRDefault="009F5FB7" w:rsidP="009E72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CE5277" w:rsidRPr="00FC52FF">
                              <w:rPr>
                                <w:sz w:val="32"/>
                                <w:szCs w:val="32"/>
                              </w:rPr>
                              <w:t xml:space="preserve">he skills to give cardio-pulmonary-resuscitation (CPR) to adults, </w:t>
                            </w:r>
                            <w:proofErr w:type="gramStart"/>
                            <w:r w:rsidR="00CE5277" w:rsidRPr="00FC52FF">
                              <w:rPr>
                                <w:sz w:val="32"/>
                                <w:szCs w:val="32"/>
                              </w:rPr>
                              <w:t>babies</w:t>
                            </w:r>
                            <w:proofErr w:type="gramEnd"/>
                            <w:r w:rsidR="00CE5277" w:rsidRPr="00FC52FF">
                              <w:rPr>
                                <w:sz w:val="32"/>
                                <w:szCs w:val="32"/>
                              </w:rPr>
                              <w:t xml:space="preserve"> and children</w:t>
                            </w:r>
                            <w:r w:rsidR="00A56292" w:rsidRPr="00FC52FF">
                              <w:rPr>
                                <w:sz w:val="32"/>
                                <w:szCs w:val="32"/>
                              </w:rPr>
                              <w:t xml:space="preserve"> (with Covid-19</w:t>
                            </w:r>
                            <w:r w:rsidR="00A31ADD" w:rsidRPr="00FC52FF">
                              <w:rPr>
                                <w:sz w:val="32"/>
                                <w:szCs w:val="32"/>
                              </w:rPr>
                              <w:t xml:space="preserve"> safe</w:t>
                            </w:r>
                            <w:r w:rsidR="00A56292" w:rsidRPr="00FC52FF">
                              <w:rPr>
                                <w:sz w:val="32"/>
                                <w:szCs w:val="32"/>
                              </w:rPr>
                              <w:t xml:space="preserve"> practice)</w:t>
                            </w:r>
                          </w:p>
                          <w:p w14:paraId="6453B645" w14:textId="75CA8A28" w:rsidR="00A56292" w:rsidRPr="00FC52FF" w:rsidRDefault="009F5FB7" w:rsidP="009E72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 w:rsidR="00A56292" w:rsidRPr="00FC52FF">
                              <w:rPr>
                                <w:sz w:val="32"/>
                                <w:szCs w:val="32"/>
                              </w:rPr>
                              <w:t>he knowledge of how to use an automated external defibrillator</w:t>
                            </w:r>
                            <w:r w:rsidR="0025449D" w:rsidRPr="00FC52FF">
                              <w:rPr>
                                <w:sz w:val="32"/>
                                <w:szCs w:val="32"/>
                              </w:rPr>
                              <w:t xml:space="preserve"> (AED)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A1F3" id="_x0000_s1027" type="#_x0000_t202" style="position:absolute;margin-left:118.7pt;margin-top:320.2pt;width:583.9pt;height:177.65pt;z-index:251666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" stroked="f">
                <v:textbox>
                  <w:txbxContent>
                    <w:p w14:paraId="177A11FC" w14:textId="629E860A" w:rsidR="00F540FA" w:rsidRPr="00FC52FF" w:rsidRDefault="00375996">
                      <w:pPr>
                        <w:rPr>
                          <w:sz w:val="32"/>
                          <w:szCs w:val="32"/>
                        </w:rPr>
                      </w:pPr>
                      <w:r w:rsidRPr="00FC52FF">
                        <w:rPr>
                          <w:sz w:val="32"/>
                          <w:szCs w:val="32"/>
                        </w:rPr>
                        <w:t>a</w:t>
                      </w:r>
                      <w:r w:rsidR="00F540FA" w:rsidRPr="00FC52FF">
                        <w:rPr>
                          <w:sz w:val="32"/>
                          <w:szCs w:val="32"/>
                        </w:rPr>
                        <w:t>ttended a CPR session</w:t>
                      </w:r>
                      <w:r w:rsidR="0009390A" w:rsidRPr="00FC52FF">
                        <w:rPr>
                          <w:sz w:val="32"/>
                          <w:szCs w:val="32"/>
                        </w:rPr>
                        <w:t>, learning life-saving skills as part of Restart a Heart, including:</w:t>
                      </w:r>
                    </w:p>
                    <w:p w14:paraId="46AEE7A7" w14:textId="17B19881" w:rsidR="0009390A" w:rsidRPr="00FC52FF" w:rsidRDefault="009F5FB7" w:rsidP="009E72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="002F39AF" w:rsidRPr="00FC52FF">
                        <w:rPr>
                          <w:sz w:val="32"/>
                          <w:szCs w:val="32"/>
                        </w:rPr>
                        <w:t xml:space="preserve">he approach and response to </w:t>
                      </w:r>
                      <w:proofErr w:type="gramStart"/>
                      <w:r w:rsidR="002F39AF" w:rsidRPr="00FC52FF">
                        <w:rPr>
                          <w:sz w:val="32"/>
                          <w:szCs w:val="32"/>
                        </w:rPr>
                        <w:t>an emergency situation</w:t>
                      </w:r>
                      <w:proofErr w:type="gramEnd"/>
                    </w:p>
                    <w:p w14:paraId="01EECE3E" w14:textId="5730544B" w:rsidR="00AE0E9C" w:rsidRPr="00FC52FF" w:rsidRDefault="009F5FB7" w:rsidP="009E72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</w:t>
                      </w:r>
                      <w:r w:rsidR="00AE0E9C" w:rsidRPr="00FC52FF">
                        <w:rPr>
                          <w:sz w:val="32"/>
                          <w:szCs w:val="32"/>
                        </w:rPr>
                        <w:t>ow to iden</w:t>
                      </w:r>
                      <w:r w:rsidR="00E1717A" w:rsidRPr="00FC52FF">
                        <w:rPr>
                          <w:sz w:val="32"/>
                          <w:szCs w:val="32"/>
                        </w:rPr>
                        <w:t>tify an unresponsive casualty that is not breathing</w:t>
                      </w:r>
                    </w:p>
                    <w:p w14:paraId="5E2C93D8" w14:textId="1BB5463D" w:rsidR="00E1717A" w:rsidRPr="00FC52FF" w:rsidRDefault="009F5FB7" w:rsidP="009E72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="00E1717A" w:rsidRPr="00FC52FF">
                        <w:rPr>
                          <w:sz w:val="32"/>
                          <w:szCs w:val="32"/>
                        </w:rPr>
                        <w:t>he difference between a heart attac</w:t>
                      </w:r>
                      <w:r>
                        <w:rPr>
                          <w:sz w:val="32"/>
                          <w:szCs w:val="32"/>
                        </w:rPr>
                        <w:t>k</w:t>
                      </w:r>
                      <w:r w:rsidR="00E1717A" w:rsidRPr="00FC52FF">
                        <w:rPr>
                          <w:sz w:val="32"/>
                          <w:szCs w:val="32"/>
                        </w:rPr>
                        <w:t xml:space="preserve"> and cardiac arrest</w:t>
                      </w:r>
                    </w:p>
                    <w:p w14:paraId="6B036729" w14:textId="037B67CD" w:rsidR="00E1717A" w:rsidRPr="00FC52FF" w:rsidRDefault="009F5FB7" w:rsidP="009E72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="00CE5277" w:rsidRPr="00FC52FF">
                        <w:rPr>
                          <w:sz w:val="32"/>
                          <w:szCs w:val="32"/>
                        </w:rPr>
                        <w:t xml:space="preserve">he skills to give cardio-pulmonary-resuscitation (CPR) to adults, </w:t>
                      </w:r>
                      <w:proofErr w:type="gramStart"/>
                      <w:r w:rsidR="00CE5277" w:rsidRPr="00FC52FF">
                        <w:rPr>
                          <w:sz w:val="32"/>
                          <w:szCs w:val="32"/>
                        </w:rPr>
                        <w:t>babies</w:t>
                      </w:r>
                      <w:proofErr w:type="gramEnd"/>
                      <w:r w:rsidR="00CE5277" w:rsidRPr="00FC52FF">
                        <w:rPr>
                          <w:sz w:val="32"/>
                          <w:szCs w:val="32"/>
                        </w:rPr>
                        <w:t xml:space="preserve"> and children</w:t>
                      </w:r>
                      <w:r w:rsidR="00A56292" w:rsidRPr="00FC52FF">
                        <w:rPr>
                          <w:sz w:val="32"/>
                          <w:szCs w:val="32"/>
                        </w:rPr>
                        <w:t xml:space="preserve"> (with Covid-19</w:t>
                      </w:r>
                      <w:r w:rsidR="00A31ADD" w:rsidRPr="00FC52FF">
                        <w:rPr>
                          <w:sz w:val="32"/>
                          <w:szCs w:val="32"/>
                        </w:rPr>
                        <w:t xml:space="preserve"> safe</w:t>
                      </w:r>
                      <w:r w:rsidR="00A56292" w:rsidRPr="00FC52FF">
                        <w:rPr>
                          <w:sz w:val="32"/>
                          <w:szCs w:val="32"/>
                        </w:rPr>
                        <w:t xml:space="preserve"> practice)</w:t>
                      </w:r>
                    </w:p>
                    <w:p w14:paraId="6453B645" w14:textId="75CA8A28" w:rsidR="00A56292" w:rsidRPr="00FC52FF" w:rsidRDefault="009F5FB7" w:rsidP="009E72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</w:t>
                      </w:r>
                      <w:r w:rsidR="00A56292" w:rsidRPr="00FC52FF">
                        <w:rPr>
                          <w:sz w:val="32"/>
                          <w:szCs w:val="32"/>
                        </w:rPr>
                        <w:t>he knowledge of how to use an automated external defibrillator</w:t>
                      </w:r>
                      <w:r w:rsidR="0025449D" w:rsidRPr="00FC52FF">
                        <w:rPr>
                          <w:sz w:val="32"/>
                          <w:szCs w:val="32"/>
                        </w:rPr>
                        <w:t xml:space="preserve"> (AED)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permEnd w:id="1582509454"/>
      <w:r w:rsidR="0096480F">
        <w:rPr>
          <w:noProof/>
        </w:rPr>
        <w:drawing>
          <wp:anchor distT="0" distB="0" distL="114300" distR="114300" simplePos="0" relativeHeight="251663368" behindDoc="0" locked="0" layoutInCell="1" allowOverlap="1" wp14:anchorId="412BC22A" wp14:editId="2E75C816">
            <wp:simplePos x="0" y="0"/>
            <wp:positionH relativeFrom="column">
              <wp:posOffset>-67912</wp:posOffset>
            </wp:positionH>
            <wp:positionV relativeFrom="page">
              <wp:posOffset>2992120</wp:posOffset>
            </wp:positionV>
            <wp:extent cx="996950" cy="996950"/>
            <wp:effectExtent l="0" t="0" r="0" b="0"/>
            <wp:wrapNone/>
            <wp:docPr id="16" name="Picture 16" descr="British Heart Foundation - High Chelmer Shopping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itish Heart Foundation - High Chelmer Shopping Cent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Start w:id="1756375331" w:edGrp="everyone"/>
      <w:r w:rsidR="00050CFD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BCB44C2" wp14:editId="7789B939">
                <wp:simplePos x="0" y="0"/>
                <wp:positionH relativeFrom="column">
                  <wp:posOffset>7731125</wp:posOffset>
                </wp:positionH>
                <wp:positionV relativeFrom="page">
                  <wp:posOffset>6637020</wp:posOffset>
                </wp:positionV>
                <wp:extent cx="1630680" cy="479425"/>
                <wp:effectExtent l="0" t="0" r="762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519835272" w:edGrp="everyone" w:displacedByCustomXml="next"/>
                          <w:sdt>
                            <w:sdtPr>
                              <w:rPr>
                                <w:rStyle w:val="Style10"/>
                              </w:rPr>
                              <w:alias w:val="SELECT DATE"/>
                              <w:tag w:val="SELECT DATE"/>
                              <w:id w:val="1342123680"/>
                              <w:lock w:val="sdtLocked"/>
                              <w:date w:fullDate="2021-06-25T00:00:00Z">
                                <w:dateFormat w:val="dd/MM/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rFonts w:ascii="Calibri" w:hAnsi="Calibri"/>
                                <w:color w:val="auto"/>
                                <w:sz w:val="22"/>
                              </w:rPr>
                            </w:sdtEndPr>
                            <w:sdtContent>
                              <w:p w14:paraId="2777947E" w14:textId="4235A686" w:rsidR="009620B1" w:rsidRDefault="008F3D47">
                                <w:r>
                                  <w:rPr>
                                    <w:rStyle w:val="Style10"/>
                                  </w:rPr>
                                  <w:t>25/06/2021</w:t>
                                </w:r>
                              </w:p>
                            </w:sdtContent>
                          </w:sdt>
                          <w:permEnd w:id="519835272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B44C2" id="_x0000_s1028" type="#_x0000_t202" style="position:absolute;margin-left:608.75pt;margin-top:522.6pt;width:128.4pt;height:37.75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" stroked="f">
                <v:textbox style="mso-fit-shape-to-text:t">
                  <w:txbxContent>
                    <w:permStart w:id="519835272" w:edGrp="everyone" w:displacedByCustomXml="next"/>
                    <w:sdt>
                      <w:sdtPr>
                        <w:rPr>
                          <w:rStyle w:val="Style10"/>
                        </w:rPr>
                        <w:alias w:val="SELECT DATE"/>
                        <w:tag w:val="SELECT DATE"/>
                        <w:id w:val="1342123680"/>
                        <w:lock w:val="sdtLocked"/>
                        <w:date w:fullDate="2021-06-25T00:00:00Z"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rFonts w:ascii="Calibri" w:hAnsi="Calibri"/>
                          <w:color w:val="auto"/>
                          <w:sz w:val="22"/>
                        </w:rPr>
                      </w:sdtEndPr>
                      <w:sdtContent>
                        <w:p w14:paraId="2777947E" w14:textId="4235A686" w:rsidR="009620B1" w:rsidRDefault="008F3D47">
                          <w:r>
                            <w:rPr>
                              <w:rStyle w:val="Style10"/>
                            </w:rPr>
                            <w:t>25/06/2021</w:t>
                          </w:r>
                        </w:p>
                      </w:sdtContent>
                    </w:sdt>
                    <w:permEnd w:id="519835272" w:displacedByCustomXml="prev"/>
                  </w:txbxContent>
                </v:textbox>
                <w10:wrap anchory="page"/>
              </v:shape>
            </w:pict>
          </mc:Fallback>
        </mc:AlternateContent>
      </w:r>
      <w:permEnd w:id="1756375331"/>
      <w:r w:rsidR="00050CFD"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0BED543D" wp14:editId="7993B99D">
                <wp:simplePos x="0" y="0"/>
                <wp:positionH relativeFrom="column">
                  <wp:posOffset>2875915</wp:posOffset>
                </wp:positionH>
                <wp:positionV relativeFrom="page">
                  <wp:posOffset>6640830</wp:posOffset>
                </wp:positionV>
                <wp:extent cx="1670685" cy="586740"/>
                <wp:effectExtent l="0" t="0" r="571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685" cy="586740"/>
                          <a:chOff x="0" y="-35"/>
                          <a:chExt cx="1671300" cy="587315"/>
                        </a:xfrm>
                      </wpg:grpSpPr>
                      <wps:wsp>
                        <wps:cNvPr id="35" name="TextBox 15"/>
                        <wps:cNvSpPr txBox="1"/>
                        <wps:spPr>
                          <a:xfrm>
                            <a:off x="0" y="272955"/>
                            <a:ext cx="1590671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ED8B8" w14:textId="74103CEF" w:rsidR="00BA6212" w:rsidRDefault="00BA6212" w:rsidP="00BA6212">
                              <w:pPr>
                                <w:rPr>
                                  <w:rFonts w:ascii="Whitney" w:hAnsi="Whitney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Whitney" w:hAnsi="Whitney"/>
                                  <w:b/>
                                  <w:bCs/>
                                  <w:sz w:val="26"/>
                                  <w:szCs w:val="26"/>
                                </w:rPr>
                                <w:t>sja.org.uk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36" name="TextBox 15"/>
                        <wps:cNvSpPr txBox="1"/>
                        <wps:spPr>
                          <a:xfrm>
                            <a:off x="13645" y="-35"/>
                            <a:ext cx="1657655" cy="299802"/>
                          </a:xfrm>
                          <a:prstGeom prst="rect">
                            <a:avLst/>
                          </a:prstGeom>
                          <a:solidFill>
                            <a:srgbClr val="EDE92C"/>
                          </a:solidFill>
                        </wps:spPr>
                        <wps:txbx>
                          <w:txbxContent>
                            <w:p w14:paraId="218F969A" w14:textId="57335775" w:rsidR="00BA6212" w:rsidRDefault="00BA6212" w:rsidP="00BA6212">
                              <w:r>
                                <w:rPr>
                                  <w:rFonts w:ascii="Whitney" w:hAnsi="Whitney"/>
                                  <w:sz w:val="28"/>
                                  <w:szCs w:val="28"/>
                                </w:rPr>
                                <w:t>Find out more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D543D" id="Group 34" o:spid="_x0000_s1029" style="position:absolute;margin-left:226.45pt;margin-top:522.9pt;width:131.55pt;height:46.2pt;z-index:251658246;mso-position-vertical-relative:page;mso-width-relative:margin;mso-height-relative:margin" coordorigin="" coordsize="16713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">
                <v:shape id="TextBox 15" o:spid="_x0000_s1030" type="#_x0000_t202" style="position:absolute;top:2729;width:1590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116ED8B8" w14:textId="74103CEF" w:rsidR="00BA6212" w:rsidRDefault="00BA6212" w:rsidP="00BA6212">
                        <w:pPr>
                          <w:rPr>
                            <w:rFonts w:ascii="Whitney" w:hAnsi="Whitney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Whitney" w:hAnsi="Whitney"/>
                            <w:b/>
                            <w:bCs/>
                            <w:sz w:val="26"/>
                            <w:szCs w:val="26"/>
                          </w:rPr>
                          <w:t>sja.org.uk</w:t>
                        </w:r>
                      </w:p>
                    </w:txbxContent>
                  </v:textbox>
                </v:shape>
                <v:shape id="TextBox 15" o:spid="_x0000_s1031" type="#_x0000_t202" style="position:absolute;left:136;width:1657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" fillcolor="#ede92c" stroked="f">
                  <v:textbox>
                    <w:txbxContent>
                      <w:p w14:paraId="218F969A" w14:textId="57335775" w:rsidR="00BA6212" w:rsidRDefault="00BA6212" w:rsidP="00BA6212">
                        <w:r>
                          <w:rPr>
                            <w:rFonts w:ascii="Whitney" w:hAnsi="Whitney"/>
                            <w:sz w:val="28"/>
                            <w:szCs w:val="28"/>
                          </w:rPr>
                          <w:t>Find out more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50CFD"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A8053BB" wp14:editId="3344AA41">
                <wp:simplePos x="0" y="0"/>
                <wp:positionH relativeFrom="column">
                  <wp:posOffset>1165225</wp:posOffset>
                </wp:positionH>
                <wp:positionV relativeFrom="page">
                  <wp:posOffset>6634480</wp:posOffset>
                </wp:positionV>
                <wp:extent cx="1869440" cy="58674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586740"/>
                          <a:chOff x="0" y="0"/>
                          <a:chExt cx="1869743" cy="586740"/>
                        </a:xfrm>
                      </wpg:grpSpPr>
                      <wps:wsp>
                        <wps:cNvPr id="29" name="TextBox 15"/>
                        <wps:cNvSpPr txBox="1"/>
                        <wps:spPr>
                          <a:xfrm>
                            <a:off x="0" y="272955"/>
                            <a:ext cx="1869743" cy="313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25B26" w14:textId="0A4EF08C" w:rsidR="00BA6212" w:rsidRDefault="00BA6212" w:rsidP="00BA6212">
                              <w:pPr>
                                <w:rPr>
                                  <w:rFonts w:ascii="Whitney" w:hAnsi="Whitney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Whitney" w:hAnsi="Whitney"/>
                                  <w:b/>
                                  <w:bCs/>
                                  <w:sz w:val="26"/>
                                  <w:szCs w:val="26"/>
                                </w:rPr>
                                <w:t>sja.org.uk/get-advice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30" name="TextBox 15"/>
                        <wps:cNvSpPr txBox="1"/>
                        <wps:spPr>
                          <a:xfrm>
                            <a:off x="13648" y="0"/>
                            <a:ext cx="1657045" cy="299580"/>
                          </a:xfrm>
                          <a:prstGeom prst="rect">
                            <a:avLst/>
                          </a:prstGeom>
                          <a:solidFill>
                            <a:srgbClr val="EDE92C"/>
                          </a:solidFill>
                        </wps:spPr>
                        <wps:txbx>
                          <w:txbxContent>
                            <w:p w14:paraId="0664C1F5" w14:textId="687378AE" w:rsidR="00BA6212" w:rsidRDefault="00BA6212" w:rsidP="00BA6212">
                              <w:r>
                                <w:rPr>
                                  <w:rFonts w:ascii="Whitney" w:hAnsi="Whitney"/>
                                  <w:sz w:val="28"/>
                                  <w:szCs w:val="28"/>
                                </w:rPr>
                                <w:t>Get advice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053BB" id="Group 6" o:spid="_x0000_s1032" style="position:absolute;margin-left:91.75pt;margin-top:522.4pt;width:147.2pt;height:46.2pt;z-index:251658245;mso-position-vertical-relative:page" coordsize="18697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">
                <v:shape id="TextBox 15" o:spid="_x0000_s1033" type="#_x0000_t202" style="position:absolute;top:2729;width:18697;height:3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4025B26" w14:textId="0A4EF08C" w:rsidR="00BA6212" w:rsidRDefault="00BA6212" w:rsidP="00BA6212">
                        <w:pPr>
                          <w:rPr>
                            <w:rFonts w:ascii="Whitney" w:hAnsi="Whitney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Whitney" w:hAnsi="Whitney"/>
                            <w:b/>
                            <w:bCs/>
                            <w:sz w:val="26"/>
                            <w:szCs w:val="26"/>
                          </w:rPr>
                          <w:t>sja.org.uk/get-advice</w:t>
                        </w:r>
                      </w:p>
                    </w:txbxContent>
                  </v:textbox>
                </v:shape>
                <v:shape id="TextBox 15" o:spid="_x0000_s1034" type="#_x0000_t202" style="position:absolute;left:136;width:16570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" fillcolor="#ede92c" stroked="f">
                  <v:textbox>
                    <w:txbxContent>
                      <w:p w14:paraId="0664C1F5" w14:textId="687378AE" w:rsidR="00BA6212" w:rsidRDefault="00BA6212" w:rsidP="00BA6212">
                        <w:r>
                          <w:rPr>
                            <w:rFonts w:ascii="Whitney" w:hAnsi="Whitney"/>
                            <w:sz w:val="28"/>
                            <w:szCs w:val="28"/>
                          </w:rPr>
                          <w:t>Get advice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50CFD"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87EA7EB" wp14:editId="6C4460F1">
                <wp:simplePos x="0" y="0"/>
                <wp:positionH relativeFrom="column">
                  <wp:posOffset>-538480</wp:posOffset>
                </wp:positionH>
                <wp:positionV relativeFrom="page">
                  <wp:posOffset>6638290</wp:posOffset>
                </wp:positionV>
                <wp:extent cx="1670685" cy="586740"/>
                <wp:effectExtent l="0" t="0" r="571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685" cy="586740"/>
                          <a:chOff x="0" y="-35"/>
                          <a:chExt cx="1671300" cy="587315"/>
                        </a:xfrm>
                      </wpg:grpSpPr>
                      <wps:wsp>
                        <wps:cNvPr id="12" name="TextBox 15"/>
                        <wps:cNvSpPr txBox="1"/>
                        <wps:spPr>
                          <a:xfrm>
                            <a:off x="0" y="272955"/>
                            <a:ext cx="1590671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791DF" w14:textId="77777777" w:rsidR="003C7C2C" w:rsidRDefault="008C48BC">
                              <w:pPr>
                                <w:rPr>
                                  <w:rFonts w:ascii="Whitney" w:hAnsi="Whitney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Whitney" w:hAnsi="Whitney"/>
                                  <w:b/>
                                  <w:bCs/>
                                  <w:sz w:val="26"/>
                                  <w:szCs w:val="26"/>
                                </w:rPr>
                                <w:t>sja.org.uk/app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s:wsp>
                        <wps:cNvPr id="17" name="TextBox 15"/>
                        <wps:cNvSpPr txBox="1"/>
                        <wps:spPr>
                          <a:xfrm>
                            <a:off x="13645" y="-35"/>
                            <a:ext cx="1657655" cy="299802"/>
                          </a:xfrm>
                          <a:prstGeom prst="rect">
                            <a:avLst/>
                          </a:prstGeom>
                          <a:solidFill>
                            <a:srgbClr val="EDE92C"/>
                          </a:solidFill>
                        </wps:spPr>
                        <wps:txbx>
                          <w:txbxContent>
                            <w:p w14:paraId="2F2ED358" w14:textId="77777777" w:rsidR="00BA6212" w:rsidRDefault="00BA6212" w:rsidP="00BA6212">
                              <w:pPr>
                                <w:rPr>
                                  <w:rFonts w:ascii="Whitney" w:hAnsi="Whitney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Whitney" w:hAnsi="Whitney"/>
                                  <w:sz w:val="28"/>
                                  <w:szCs w:val="28"/>
                                </w:rPr>
                                <w:t>Download the app</w:t>
                              </w:r>
                            </w:p>
                            <w:p w14:paraId="6D8B16E9" w14:textId="77777777" w:rsidR="00BA6212" w:rsidRDefault="00BA6212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EA7EB" id="Group 18" o:spid="_x0000_s1035" style="position:absolute;margin-left:-42.4pt;margin-top:522.7pt;width:131.55pt;height:46.2pt;z-index:251658244;mso-position-vertical-relative:page;mso-width-relative:margin;mso-height-relative:margin" coordorigin="" coordsize="16713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">
                <v:shape id="TextBox 15" o:spid="_x0000_s1036" type="#_x0000_t202" style="position:absolute;top:2729;width:1590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E6791DF" w14:textId="77777777" w:rsidR="003C7C2C" w:rsidRDefault="008C48BC">
                        <w:pPr>
                          <w:rPr>
                            <w:rFonts w:ascii="Whitney" w:hAnsi="Whitney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Whitney" w:hAnsi="Whitney"/>
                            <w:b/>
                            <w:bCs/>
                            <w:sz w:val="26"/>
                            <w:szCs w:val="26"/>
                          </w:rPr>
                          <w:t>sja.org.uk/app</w:t>
                        </w:r>
                      </w:p>
                    </w:txbxContent>
                  </v:textbox>
                </v:shape>
                <v:shape id="TextBox 15" o:spid="_x0000_s1037" type="#_x0000_t202" style="position:absolute;left:136;width:1657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" fillcolor="#ede92c" stroked="f">
                  <v:textbox>
                    <w:txbxContent>
                      <w:p w14:paraId="2F2ED358" w14:textId="77777777" w:rsidR="00BA6212" w:rsidRDefault="00BA6212" w:rsidP="00BA6212">
                        <w:pPr>
                          <w:rPr>
                            <w:rFonts w:ascii="Whitney" w:hAnsi="Whitney"/>
                            <w:sz w:val="28"/>
                            <w:szCs w:val="28"/>
                          </w:rPr>
                        </w:pPr>
                        <w:r>
                          <w:rPr>
                            <w:rFonts w:ascii="Whitney" w:hAnsi="Whitney"/>
                            <w:sz w:val="28"/>
                            <w:szCs w:val="28"/>
                          </w:rPr>
                          <w:t>Download the app</w:t>
                        </w:r>
                      </w:p>
                      <w:p w14:paraId="6D8B16E9" w14:textId="77777777" w:rsidR="00BA6212" w:rsidRDefault="00BA6212"/>
                    </w:txbxContent>
                  </v:textbox>
                </v:shape>
                <w10:wrap anchory="page"/>
              </v:group>
            </w:pict>
          </mc:Fallback>
        </mc:AlternateContent>
      </w:r>
      <w:permStart w:id="1564681403" w:edGrp="everyone"/>
      <w:r w:rsidR="00050CFD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79739082" wp14:editId="1B8A9BD9">
                <wp:simplePos x="0" y="0"/>
                <wp:positionH relativeFrom="margin">
                  <wp:posOffset>1507078</wp:posOffset>
                </wp:positionH>
                <wp:positionV relativeFrom="page">
                  <wp:posOffset>3251835</wp:posOffset>
                </wp:positionV>
                <wp:extent cx="7355840" cy="76581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5840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ermStart w:id="1500853356" w:edGrp="everyone" w:displacedByCustomXml="next"/>
                          <w:sdt>
                            <w:sdtPr>
                              <w:rPr>
                                <w:rStyle w:val="Style9"/>
                              </w:rPr>
                              <w:alias w:val="NAME"/>
                              <w:tag w:val="NAME"/>
                              <w:id w:val="568603642"/>
                              <w:lock w:val="sdtLocked"/>
                              <w:placeholder>
                                <w:docPart w:val="F50238C4AFE2491DA653B7E2ED6895CB"/>
                              </w:placeholder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DefaultParagraphFont"/>
                                <w:rFonts w:ascii="Calibri" w:hAnsi="Calibri"/>
                                <w:smallCaps w:val="0"/>
                                <w:color w:val="auto"/>
                                <w:sz w:val="22"/>
                                <w:u w:val="none"/>
                              </w:rPr>
                            </w:sdtEndPr>
                            <w:sdtContent>
                              <w:p w14:paraId="4F9F7652" w14:textId="34C26088" w:rsidR="00B1121A" w:rsidRDefault="002E3AA5">
                                <w:r w:rsidRPr="00B1121A">
                                  <w:rPr>
                                    <w:rFonts w:ascii="Whitney-Black" w:hAnsi="Whitney-Black"/>
                                    <w:sz w:val="72"/>
                                    <w:szCs w:val="72"/>
                                  </w:rPr>
                                  <w:t>NAME</w:t>
                                </w:r>
                              </w:p>
                            </w:sdtContent>
                          </w:sdt>
                          <w:permEnd w:id="1500853356" w:displacedByCustomXml="prev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39082" id="_x0000_s1038" type="#_x0000_t202" style="position:absolute;margin-left:118.65pt;margin-top:256.05pt;width:579.2pt;height:60.3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" filled="f" stroked="f">
                <v:textbox style="mso-fit-shape-to-text:t">
                  <w:txbxContent>
                    <w:permStart w:id="1500853356" w:edGrp="everyone" w:displacedByCustomXml="next"/>
                    <w:sdt>
                      <w:sdtPr>
                        <w:rPr>
                          <w:rStyle w:val="Style9"/>
                        </w:rPr>
                        <w:alias w:val="NAME"/>
                        <w:tag w:val="NAME"/>
                        <w:id w:val="568603642"/>
                        <w:lock w:val="sdtLocked"/>
                        <w:placeholder>
                          <w:docPart w:val="F50238C4AFE2491DA653B7E2ED6895CB"/>
                        </w:placeholder>
                        <w:showingPlcHdr/>
                        <w15:appearance w15:val="hidden"/>
                      </w:sdtPr>
                      <w:sdtEndPr>
                        <w:rPr>
                          <w:rStyle w:val="DefaultParagraphFont"/>
                          <w:rFonts w:ascii="Calibri" w:hAnsi="Calibri"/>
                          <w:smallCaps w:val="0"/>
                          <w:color w:val="auto"/>
                          <w:sz w:val="22"/>
                          <w:u w:val="none"/>
                        </w:rPr>
                      </w:sdtEndPr>
                      <w:sdtContent>
                        <w:p w14:paraId="4F9F7652" w14:textId="34C26088" w:rsidR="00B1121A" w:rsidRDefault="002E3AA5">
                          <w:r w:rsidRPr="00B1121A">
                            <w:rPr>
                              <w:rFonts w:ascii="Whitney-Black" w:hAnsi="Whitney-Black"/>
                              <w:sz w:val="72"/>
                              <w:szCs w:val="72"/>
                            </w:rPr>
                            <w:t>NAME</w:t>
                          </w:r>
                        </w:p>
                      </w:sdtContent>
                    </w:sdt>
                    <w:permEnd w:id="1500853356" w:displacedByCustomXml="prev"/>
                  </w:txbxContent>
                </v:textbox>
                <w10:wrap anchorx="margin" anchory="page"/>
              </v:shape>
            </w:pict>
          </mc:Fallback>
        </mc:AlternateContent>
      </w:r>
      <w:permEnd w:id="1564681403"/>
    </w:p>
    <w:sectPr w:rsidR="003111A0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44400" w14:textId="77777777" w:rsidR="00CB4C02" w:rsidRDefault="00CB4C02">
      <w:pPr>
        <w:spacing w:after="0" w:line="240" w:lineRule="auto"/>
      </w:pPr>
      <w:r>
        <w:separator/>
      </w:r>
    </w:p>
  </w:endnote>
  <w:endnote w:type="continuationSeparator" w:id="0">
    <w:p w14:paraId="7F0EDB16" w14:textId="77777777" w:rsidR="00CB4C02" w:rsidRDefault="00CB4C02">
      <w:pPr>
        <w:spacing w:after="0" w:line="240" w:lineRule="auto"/>
      </w:pPr>
      <w:r>
        <w:continuationSeparator/>
      </w:r>
    </w:p>
  </w:endnote>
  <w:endnote w:type="continuationNotice" w:id="1">
    <w:p w14:paraId="7BAF12C0" w14:textId="77777777" w:rsidR="00CB4C02" w:rsidRDefault="00CB4C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350D6B-7E37-4AF4-A54B-030D5889F8D9}"/>
    <w:embedBold r:id="rId2" w:fontKey="{80EADF6F-EC5A-4FDA-9D8B-C815C8A0DC8C}"/>
  </w:font>
  <w:font w:name="Whitney-Black">
    <w:panose1 w:val="02000603040000020004"/>
    <w:charset w:val="00"/>
    <w:family w:val="auto"/>
    <w:pitch w:val="variable"/>
    <w:sig w:usb0="800000A7" w:usb1="00000000" w:usb2="00000000" w:usb3="00000000" w:csb0="00000009" w:csb1="00000000"/>
    <w:embedRegular r:id="rId3" w:subsetted="1" w:fontKey="{A12828D7-3906-4455-A868-E7B38C851BA8}"/>
  </w:font>
  <w:font w:name="Whitney Book"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Whitney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17009" w14:textId="77777777" w:rsidR="00CB4C02" w:rsidRDefault="00CB4C0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8056B52" w14:textId="77777777" w:rsidR="00CB4C02" w:rsidRDefault="00CB4C02">
      <w:pPr>
        <w:spacing w:after="0" w:line="240" w:lineRule="auto"/>
      </w:pPr>
      <w:r>
        <w:continuationSeparator/>
      </w:r>
    </w:p>
  </w:footnote>
  <w:footnote w:type="continuationNotice" w:id="1">
    <w:p w14:paraId="460DE34C" w14:textId="77777777" w:rsidR="00CB4C02" w:rsidRDefault="00CB4C0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8250F"/>
    <w:multiLevelType w:val="hybridMultilevel"/>
    <w:tmpl w:val="F1A60894"/>
    <w:lvl w:ilvl="0" w:tplc="6600AE6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0D855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76A79"/>
    <w:multiLevelType w:val="hybridMultilevel"/>
    <w:tmpl w:val="0A7C8F70"/>
    <w:lvl w:ilvl="0" w:tplc="301E514A">
      <w:start w:val="1"/>
      <w:numFmt w:val="bullet"/>
      <w:lvlText w:val=""/>
      <w:lvlJc w:val="left"/>
      <w:pPr>
        <w:ind w:left="567" w:hanging="567"/>
      </w:pPr>
      <w:rPr>
        <w:rFonts w:ascii="Wingdings" w:hAnsi="Wingdings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5E0555"/>
    <w:multiLevelType w:val="hybridMultilevel"/>
    <w:tmpl w:val="64023D74"/>
    <w:lvl w:ilvl="0" w:tplc="301E51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sRDiFRjRLwwVYEf9anarnH5DSYTgEQXVICGMT1hhq+bhTnSI0zRu6lJGI66kiWhwpsBqV9dCiuux4+DYZCUUFw==" w:salt="RcoOAdvnhnG+tt6ghAG+Ag=="/>
  <w:defaultTabStop w:val="720"/>
  <w:autoHyphenatio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C2C"/>
    <w:rsid w:val="000056B0"/>
    <w:rsid w:val="00025BAC"/>
    <w:rsid w:val="000348C1"/>
    <w:rsid w:val="00044B98"/>
    <w:rsid w:val="00050CFD"/>
    <w:rsid w:val="00053EC2"/>
    <w:rsid w:val="00061C01"/>
    <w:rsid w:val="00061D2D"/>
    <w:rsid w:val="0006520D"/>
    <w:rsid w:val="000770C8"/>
    <w:rsid w:val="000921F1"/>
    <w:rsid w:val="0009390A"/>
    <w:rsid w:val="00095FC2"/>
    <w:rsid w:val="000C1178"/>
    <w:rsid w:val="000E1D5C"/>
    <w:rsid w:val="001273ED"/>
    <w:rsid w:val="00132722"/>
    <w:rsid w:val="001406BD"/>
    <w:rsid w:val="001459BE"/>
    <w:rsid w:val="001519B5"/>
    <w:rsid w:val="00153A39"/>
    <w:rsid w:val="001600CB"/>
    <w:rsid w:val="00192820"/>
    <w:rsid w:val="00195C6E"/>
    <w:rsid w:val="001A506E"/>
    <w:rsid w:val="001F4B2A"/>
    <w:rsid w:val="001F50DB"/>
    <w:rsid w:val="00205B55"/>
    <w:rsid w:val="00213007"/>
    <w:rsid w:val="002210C2"/>
    <w:rsid w:val="0025449D"/>
    <w:rsid w:val="002627ED"/>
    <w:rsid w:val="002753A4"/>
    <w:rsid w:val="00285164"/>
    <w:rsid w:val="00291988"/>
    <w:rsid w:val="002A0279"/>
    <w:rsid w:val="002A23B9"/>
    <w:rsid w:val="002D381B"/>
    <w:rsid w:val="002E2784"/>
    <w:rsid w:val="002E34C5"/>
    <w:rsid w:val="002E3AA5"/>
    <w:rsid w:val="002E6564"/>
    <w:rsid w:val="002E7EEA"/>
    <w:rsid w:val="002F39AF"/>
    <w:rsid w:val="002F3D4B"/>
    <w:rsid w:val="002F7A40"/>
    <w:rsid w:val="003111A0"/>
    <w:rsid w:val="003331D0"/>
    <w:rsid w:val="0034323A"/>
    <w:rsid w:val="00345FF9"/>
    <w:rsid w:val="00351B77"/>
    <w:rsid w:val="00352BDF"/>
    <w:rsid w:val="00353F6E"/>
    <w:rsid w:val="00357C85"/>
    <w:rsid w:val="00367573"/>
    <w:rsid w:val="00375996"/>
    <w:rsid w:val="00396C89"/>
    <w:rsid w:val="003A5F76"/>
    <w:rsid w:val="003C4ECC"/>
    <w:rsid w:val="003C65B2"/>
    <w:rsid w:val="003C7C2C"/>
    <w:rsid w:val="003D75A1"/>
    <w:rsid w:val="00405682"/>
    <w:rsid w:val="00413A9A"/>
    <w:rsid w:val="00422BEC"/>
    <w:rsid w:val="00435D99"/>
    <w:rsid w:val="004371B1"/>
    <w:rsid w:val="00445DDA"/>
    <w:rsid w:val="00451E27"/>
    <w:rsid w:val="0045269E"/>
    <w:rsid w:val="00461553"/>
    <w:rsid w:val="0046321B"/>
    <w:rsid w:val="00490A1D"/>
    <w:rsid w:val="004914BB"/>
    <w:rsid w:val="004A5615"/>
    <w:rsid w:val="004A70B4"/>
    <w:rsid w:val="004C4936"/>
    <w:rsid w:val="00531692"/>
    <w:rsid w:val="00563D2E"/>
    <w:rsid w:val="005C42D1"/>
    <w:rsid w:val="006044C5"/>
    <w:rsid w:val="0060592A"/>
    <w:rsid w:val="00621E00"/>
    <w:rsid w:val="00641B52"/>
    <w:rsid w:val="00645D6E"/>
    <w:rsid w:val="00650C1A"/>
    <w:rsid w:val="0065552D"/>
    <w:rsid w:val="00656A87"/>
    <w:rsid w:val="00657ABA"/>
    <w:rsid w:val="006802B2"/>
    <w:rsid w:val="006C48F0"/>
    <w:rsid w:val="00700B7D"/>
    <w:rsid w:val="0070187C"/>
    <w:rsid w:val="00720D3B"/>
    <w:rsid w:val="00754FE3"/>
    <w:rsid w:val="00764974"/>
    <w:rsid w:val="00770922"/>
    <w:rsid w:val="00772398"/>
    <w:rsid w:val="00786A3F"/>
    <w:rsid w:val="007C0E00"/>
    <w:rsid w:val="007E02EA"/>
    <w:rsid w:val="00812A9D"/>
    <w:rsid w:val="0081512E"/>
    <w:rsid w:val="0086296D"/>
    <w:rsid w:val="00862C45"/>
    <w:rsid w:val="008B5F76"/>
    <w:rsid w:val="008C48BC"/>
    <w:rsid w:val="008D2688"/>
    <w:rsid w:val="008F00E1"/>
    <w:rsid w:val="008F3D47"/>
    <w:rsid w:val="008F58D6"/>
    <w:rsid w:val="00934CB3"/>
    <w:rsid w:val="00942B4E"/>
    <w:rsid w:val="009620B1"/>
    <w:rsid w:val="0096480F"/>
    <w:rsid w:val="00966B63"/>
    <w:rsid w:val="00971E7C"/>
    <w:rsid w:val="00980036"/>
    <w:rsid w:val="00982D3E"/>
    <w:rsid w:val="00987481"/>
    <w:rsid w:val="009978EC"/>
    <w:rsid w:val="009A2142"/>
    <w:rsid w:val="009A49CB"/>
    <w:rsid w:val="009E18F1"/>
    <w:rsid w:val="009E72AB"/>
    <w:rsid w:val="009F5FB7"/>
    <w:rsid w:val="00A00C24"/>
    <w:rsid w:val="00A31ADD"/>
    <w:rsid w:val="00A56292"/>
    <w:rsid w:val="00A800C6"/>
    <w:rsid w:val="00AB6B66"/>
    <w:rsid w:val="00AE0E9C"/>
    <w:rsid w:val="00B0675A"/>
    <w:rsid w:val="00B10C46"/>
    <w:rsid w:val="00B1121A"/>
    <w:rsid w:val="00B31876"/>
    <w:rsid w:val="00B43729"/>
    <w:rsid w:val="00B55F71"/>
    <w:rsid w:val="00B619A9"/>
    <w:rsid w:val="00B87EF4"/>
    <w:rsid w:val="00BA6212"/>
    <w:rsid w:val="00C07E9F"/>
    <w:rsid w:val="00C12676"/>
    <w:rsid w:val="00C32984"/>
    <w:rsid w:val="00C36477"/>
    <w:rsid w:val="00C55F74"/>
    <w:rsid w:val="00C874DD"/>
    <w:rsid w:val="00CB4C02"/>
    <w:rsid w:val="00CD2C0C"/>
    <w:rsid w:val="00CE5277"/>
    <w:rsid w:val="00CE5E71"/>
    <w:rsid w:val="00D84F8C"/>
    <w:rsid w:val="00D91B68"/>
    <w:rsid w:val="00DA6672"/>
    <w:rsid w:val="00DB0AE9"/>
    <w:rsid w:val="00E1717A"/>
    <w:rsid w:val="00E3280E"/>
    <w:rsid w:val="00E370C9"/>
    <w:rsid w:val="00E52427"/>
    <w:rsid w:val="00E53D37"/>
    <w:rsid w:val="00E72107"/>
    <w:rsid w:val="00E75D9F"/>
    <w:rsid w:val="00EA301A"/>
    <w:rsid w:val="00F35F77"/>
    <w:rsid w:val="00F540FA"/>
    <w:rsid w:val="00F9376E"/>
    <w:rsid w:val="00F97212"/>
    <w:rsid w:val="00FB052B"/>
    <w:rsid w:val="00FB1099"/>
    <w:rsid w:val="00FC2FE3"/>
    <w:rsid w:val="00FC52FF"/>
    <w:rsid w:val="00FF1804"/>
    <w:rsid w:val="02B09910"/>
    <w:rsid w:val="09B8D83A"/>
    <w:rsid w:val="0F266C81"/>
    <w:rsid w:val="1069B6AE"/>
    <w:rsid w:val="1259291F"/>
    <w:rsid w:val="1D2F1159"/>
    <w:rsid w:val="1D4839B6"/>
    <w:rsid w:val="239E52DD"/>
    <w:rsid w:val="28318A4D"/>
    <w:rsid w:val="2CF0C9C5"/>
    <w:rsid w:val="2E5FFB41"/>
    <w:rsid w:val="42C48E02"/>
    <w:rsid w:val="432E1C9D"/>
    <w:rsid w:val="4E5404D3"/>
    <w:rsid w:val="532775F6"/>
    <w:rsid w:val="57FAE719"/>
    <w:rsid w:val="68EBA579"/>
    <w:rsid w:val="6CEC0566"/>
    <w:rsid w:val="74DF757D"/>
    <w:rsid w:val="7795AB1A"/>
    <w:rsid w:val="7AA5872A"/>
    <w:rsid w:val="7CD8F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791C0"/>
  <w15:docId w15:val="{B5075DE5-40CF-46F4-9270-9EF2DC42B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Pr>
      <w:color w:val="808080"/>
    </w:rPr>
  </w:style>
  <w:style w:type="character" w:customStyle="1" w:styleId="Style1">
    <w:name w:val="Style1"/>
    <w:basedOn w:val="DefaultParagraphFont"/>
    <w:rPr>
      <w:rFonts w:ascii="Whitney-Black" w:hAnsi="Whitney-Black"/>
      <w:sz w:val="32"/>
    </w:rPr>
  </w:style>
  <w:style w:type="character" w:customStyle="1" w:styleId="Style2">
    <w:name w:val="Style2"/>
    <w:basedOn w:val="DefaultParagraphFont"/>
    <w:rPr>
      <w:rFonts w:ascii="Whitney-Black" w:hAnsi="Whitney-Black"/>
      <w:sz w:val="56"/>
    </w:rPr>
  </w:style>
  <w:style w:type="character" w:customStyle="1" w:styleId="Style3">
    <w:name w:val="Style3"/>
    <w:basedOn w:val="DefaultParagraphFont"/>
    <w:rPr>
      <w:rFonts w:ascii="Whitney-Black" w:hAnsi="Whitney-Black"/>
      <w:sz w:val="56"/>
    </w:rPr>
  </w:style>
  <w:style w:type="character" w:customStyle="1" w:styleId="Style4">
    <w:name w:val="Style4"/>
    <w:basedOn w:val="DefaultParagraphFont"/>
    <w:rPr>
      <w:rFonts w:ascii="Whitney-Black" w:hAnsi="Whitney-Black"/>
      <w:sz w:val="56"/>
    </w:rPr>
  </w:style>
  <w:style w:type="character" w:customStyle="1" w:styleId="WhitneyBook28">
    <w:name w:val="Whitney Book 28"/>
    <w:basedOn w:val="SubtleReference"/>
    <w:rPr>
      <w:rFonts w:ascii="Whitney-Black" w:hAnsi="Whitney-Black"/>
      <w:smallCaps/>
      <w:color w:val="000000"/>
      <w:sz w:val="56"/>
    </w:rPr>
  </w:style>
  <w:style w:type="character" w:customStyle="1" w:styleId="WhitneyBook36">
    <w:name w:val="Whitney Book 36"/>
    <w:basedOn w:val="SubtleReference"/>
    <w:rPr>
      <w:rFonts w:ascii="Whitney-Black" w:hAnsi="Whitney-Black"/>
      <w:smallCaps/>
      <w:color w:val="000000"/>
      <w:sz w:val="72"/>
    </w:rPr>
  </w:style>
  <w:style w:type="character" w:customStyle="1" w:styleId="WhitneyBook28unbold">
    <w:name w:val="Whitney Book 28unbold"/>
    <w:basedOn w:val="SubtleReference"/>
    <w:rPr>
      <w:rFonts w:ascii="Whitney Book" w:hAnsi="Whitney Book"/>
      <w:smallCaps/>
      <w:color w:val="000000"/>
      <w:sz w:val="56"/>
    </w:rPr>
  </w:style>
  <w:style w:type="character" w:styleId="SubtleReference">
    <w:name w:val="Subtle Reference"/>
    <w:basedOn w:val="DefaultParagraphFont"/>
    <w:rPr>
      <w:smallCaps/>
      <w:color w:val="5A5A5A"/>
    </w:rPr>
  </w:style>
  <w:style w:type="character" w:customStyle="1" w:styleId="Whitney28">
    <w:name w:val="Whitney 28"/>
    <w:basedOn w:val="SubtleReference"/>
    <w:uiPriority w:val="1"/>
    <w:rsid w:val="00BA6212"/>
    <w:rPr>
      <w:rFonts w:ascii="Whitney" w:hAnsi="Whitney"/>
      <w:smallCaps/>
      <w:color w:val="5A5A5A"/>
      <w:sz w:val="56"/>
    </w:rPr>
  </w:style>
  <w:style w:type="character" w:customStyle="1" w:styleId="Style5">
    <w:name w:val="Style5"/>
    <w:basedOn w:val="DefaultParagraphFont"/>
    <w:uiPriority w:val="1"/>
    <w:rsid w:val="002E7EEA"/>
    <w:rPr>
      <w:rFonts w:ascii="Whitney" w:hAnsi="Whitney"/>
      <w:sz w:val="56"/>
    </w:rPr>
  </w:style>
  <w:style w:type="character" w:customStyle="1" w:styleId="Style6">
    <w:name w:val="Style6"/>
    <w:basedOn w:val="SubtleReference"/>
    <w:uiPriority w:val="1"/>
    <w:rsid w:val="00205B55"/>
    <w:rPr>
      <w:rFonts w:ascii="Whitney" w:hAnsi="Whitney"/>
      <w:smallCaps/>
      <w:color w:val="000000" w:themeColor="text1"/>
      <w:sz w:val="56"/>
    </w:rPr>
  </w:style>
  <w:style w:type="character" w:customStyle="1" w:styleId="Style7">
    <w:name w:val="Style7"/>
    <w:basedOn w:val="SubtleReference"/>
    <w:uiPriority w:val="1"/>
    <w:rsid w:val="002F3D4B"/>
    <w:rPr>
      <w:rFonts w:ascii="Whitney" w:hAnsi="Whitney"/>
      <w:smallCaps/>
      <w:color w:val="000000" w:themeColor="text1"/>
      <w:sz w:val="72"/>
    </w:rPr>
  </w:style>
  <w:style w:type="paragraph" w:styleId="Header">
    <w:name w:val="header"/>
    <w:basedOn w:val="Normal"/>
    <w:link w:val="HeaderChar"/>
    <w:uiPriority w:val="99"/>
    <w:semiHidden/>
    <w:unhideWhenUsed/>
    <w:rsid w:val="00490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A1D"/>
  </w:style>
  <w:style w:type="paragraph" w:styleId="Footer">
    <w:name w:val="footer"/>
    <w:basedOn w:val="Normal"/>
    <w:link w:val="FooterChar"/>
    <w:uiPriority w:val="99"/>
    <w:semiHidden/>
    <w:unhideWhenUsed/>
    <w:rsid w:val="00490A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A1D"/>
  </w:style>
  <w:style w:type="paragraph" w:styleId="ListParagraph">
    <w:name w:val="List Paragraph"/>
    <w:basedOn w:val="Normal"/>
    <w:uiPriority w:val="34"/>
    <w:qFormat/>
    <w:rsid w:val="0060592A"/>
    <w:pPr>
      <w:ind w:left="720"/>
      <w:contextualSpacing/>
    </w:pPr>
  </w:style>
  <w:style w:type="character" w:customStyle="1" w:styleId="Style8">
    <w:name w:val="Style8"/>
    <w:basedOn w:val="SubtleReference"/>
    <w:uiPriority w:val="1"/>
    <w:rsid w:val="007C0E00"/>
    <w:rPr>
      <w:rFonts w:ascii="Whitney-Black" w:hAnsi="Whitney-Black"/>
      <w:smallCaps/>
      <w:color w:val="007A53"/>
      <w:sz w:val="72"/>
    </w:rPr>
  </w:style>
  <w:style w:type="character" w:customStyle="1" w:styleId="Style9">
    <w:name w:val="Style9"/>
    <w:basedOn w:val="SubtleReference"/>
    <w:uiPriority w:val="1"/>
    <w:rsid w:val="007C0E00"/>
    <w:rPr>
      <w:rFonts w:ascii="Whitney-Black" w:hAnsi="Whitney-Black"/>
      <w:smallCaps/>
      <w:color w:val="007A53"/>
      <w:sz w:val="72"/>
      <w:u w:val="single"/>
    </w:rPr>
  </w:style>
  <w:style w:type="character" w:customStyle="1" w:styleId="Style10">
    <w:name w:val="Style10"/>
    <w:basedOn w:val="DefaultParagraphFont"/>
    <w:uiPriority w:val="1"/>
    <w:rsid w:val="00563D2E"/>
    <w:rPr>
      <w:rFonts w:ascii="Whitney Book" w:hAnsi="Whitney Book"/>
      <w:color w:val="000000" w:themeColor="tex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25E8A5E281554C995A45CB664EBF60" ma:contentTypeVersion="12" ma:contentTypeDescription="Create a new document." ma:contentTypeScope="" ma:versionID="d751d3394f4b724a7219bbad1a79fd50">
  <xsd:schema xmlns:xsd="http://www.w3.org/2001/XMLSchema" xmlns:xs="http://www.w3.org/2001/XMLSchema" xmlns:p="http://schemas.microsoft.com/office/2006/metadata/properties" xmlns:ns2="4732e7f6-6259-4e39-bed0-eb6a6a1f44c3" xmlns:ns3="4228d119-0c6a-4199-80a9-414b3c87ba22" targetNamespace="http://schemas.microsoft.com/office/2006/metadata/properties" ma:root="true" ma:fieldsID="564055751d2ec684d80af779d28fd6fb" ns2:_="" ns3:_="">
    <xsd:import namespace="4732e7f6-6259-4e39-bed0-eb6a6a1f44c3"/>
    <xsd:import namespace="4228d119-0c6a-4199-80a9-414b3c87ba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2e7f6-6259-4e39-bed0-eb6a6a1f4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8d119-0c6a-4199-80a9-414b3c87ba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228d119-0c6a-4199-80a9-414b3c87ba22">
      <UserInfo>
        <DisplayName>Alexandra Taylor</DisplayName>
        <AccountId>72</AccountId>
        <AccountType/>
      </UserInfo>
      <UserInfo>
        <DisplayName>Claire Maynard</DisplayName>
        <AccountId>22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5DA6B-6C34-488F-89A4-3927A3846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2e7f6-6259-4e39-bed0-eb6a6a1f44c3"/>
    <ds:schemaRef ds:uri="4228d119-0c6a-4199-80a9-414b3c87ba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7A40D5-A205-4640-B5A5-4A3F2E82B4F0}">
  <ds:schemaRefs>
    <ds:schemaRef ds:uri="http://schemas.microsoft.com/office/2006/metadata/properties"/>
    <ds:schemaRef ds:uri="http://schemas.microsoft.com/office/infopath/2007/PartnerControls"/>
    <ds:schemaRef ds:uri="4228d119-0c6a-4199-80a9-414b3c87ba22"/>
  </ds:schemaRefs>
</ds:datastoreItem>
</file>

<file path=customXml/itemProps3.xml><?xml version="1.0" encoding="utf-8"?>
<ds:datastoreItem xmlns:ds="http://schemas.openxmlformats.org/officeDocument/2006/customXml" ds:itemID="{E81D04CF-2C82-4779-AFC3-696E98ED82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Greenwood</dc:creator>
  <cp:keywords/>
  <dc:description/>
  <cp:lastModifiedBy>Adam Greenwood</cp:lastModifiedBy>
  <cp:revision>37</cp:revision>
  <cp:lastPrinted>2021-06-28T14:15:00Z</cp:lastPrinted>
  <dcterms:created xsi:type="dcterms:W3CDTF">2021-09-23T10:27:00Z</dcterms:created>
  <dcterms:modified xsi:type="dcterms:W3CDTF">2021-09-23T14:15:00Z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0x0101005C25E8A5E281554C995A45CB664EBF60</vt:lpwstr>
  </property>
</Properties>
</file>